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9CCD" w14:textId="77777777" w:rsidR="00B56296" w:rsidRPr="004851E2" w:rsidRDefault="00B56296" w:rsidP="00B56296">
      <w:pPr>
        <w:rPr>
          <w:rFonts w:ascii="Arial" w:hAnsi="Arial" w:cs="Arial"/>
          <w:sz w:val="18"/>
          <w:szCs w:val="18"/>
          <w:lang w:val="fr-CA"/>
        </w:rPr>
      </w:pPr>
      <w:r w:rsidRPr="004851E2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BC9ABF0" wp14:editId="52D5D3A1">
            <wp:extent cx="324729" cy="324729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9" cy="3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E2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0249F3A" wp14:editId="47FD68CF">
            <wp:extent cx="316523" cy="316523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8" cy="3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1E2B" w14:textId="77777777" w:rsidR="00B56296" w:rsidRPr="004851E2" w:rsidRDefault="00B56296" w:rsidP="005B22E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423D85B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/>
        </w:rPr>
        <w:t>EMAN</w:t>
      </w:r>
    </w:p>
    <w:p w14:paraId="5E2FF8B8" w14:textId="77777777" w:rsidR="00E8057F" w:rsidRPr="00ED38B6" w:rsidRDefault="00E8057F" w:rsidP="00E8057F">
      <w:pPr>
        <w:rPr>
          <w:rFonts w:ascii="Arial" w:eastAsia="Times New Roman" w:hAnsi="Arial" w:cs="Arial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sz w:val="18"/>
          <w:szCs w:val="18"/>
          <w:lang w:val="fr-CA" w:eastAsia="fr-CA"/>
        </w:rPr>
        <w:t xml:space="preserve">« À propos de cette vie » (feat. KNLO) – Un nouvel extrait et un </w:t>
      </w:r>
      <w:r w:rsidRPr="00ED38B6">
        <w:rPr>
          <w:rFonts w:ascii="Arial" w:eastAsia="Times New Roman" w:hAnsi="Arial" w:cs="Arial"/>
          <w:i/>
          <w:iCs/>
          <w:sz w:val="18"/>
          <w:szCs w:val="18"/>
          <w:lang w:val="fr-CA" w:eastAsia="fr-CA"/>
        </w:rPr>
        <w:t>live session</w:t>
      </w:r>
      <w:r w:rsidRPr="00ED38B6">
        <w:rPr>
          <w:rFonts w:ascii="Arial" w:eastAsia="Times New Roman" w:hAnsi="Arial" w:cs="Arial"/>
          <w:sz w:val="18"/>
          <w:szCs w:val="18"/>
          <w:lang w:val="fr-CA" w:eastAsia="fr-CA"/>
        </w:rPr>
        <w:t xml:space="preserve"> disponible dès maintenant</w:t>
      </w:r>
    </w:p>
    <w:p w14:paraId="716586A1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EEABBE2" w14:textId="77777777" w:rsidR="00E8057F" w:rsidRPr="00ED38B6" w:rsidRDefault="00E8057F" w:rsidP="00E8057F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b/>
          <w:color w:val="000000"/>
          <w:sz w:val="18"/>
          <w:szCs w:val="18"/>
          <w:lang w:val="fr-CA"/>
        </w:rPr>
        <w:t>Montréal, décembre 2021</w:t>
      </w:r>
      <w:r w:rsidRPr="00ED38B6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– </w:t>
      </w:r>
      <w:r w:rsidRPr="00ED38B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fr-CA" w:eastAsia="fr-CA"/>
        </w:rPr>
        <w:t>Eman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 démontre une fois de plus son talent et sa vision artistique sans borne. </w:t>
      </w:r>
    </w:p>
    <w:p w14:paraId="6E36AE6E" w14:textId="77777777" w:rsidR="00E8057F" w:rsidRPr="00ED38B6" w:rsidRDefault="00E8057F" w:rsidP="00E8057F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Le rappeur s’allie à son frère de son </w:t>
      </w:r>
      <w:r w:rsidRPr="00ED38B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fr-CA" w:eastAsia="fr-CA"/>
        </w:rPr>
        <w:t>KNLO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 pour offrir l’extrait « À propos de cette vie » et s’entoure d’habiles musiciens (Alex McMahon, Maxime Bellavance, Marc-Antoine Noël et Antoine Lemieux-Rinfret) lors d’un </w:t>
      </w:r>
      <w:r w:rsidRPr="00ED38B6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fr-CA" w:eastAsia="fr-CA"/>
        </w:rPr>
        <w:t>live session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 afin de réadapter la production originale du </w:t>
      </w:r>
      <w:r w:rsidRPr="00ED38B6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fr-CA" w:eastAsia="fr-CA"/>
        </w:rPr>
        <w:t>beatmaker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 torontois Penderhughes. Le single « À propos de cette vie (feat. KNLO) » et le </w:t>
      </w:r>
      <w:r w:rsidRPr="00ED38B6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fr-CA" w:eastAsia="fr-CA"/>
        </w:rPr>
        <w:t>live session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 sont disponible dès maintenant sur les différentes plateformes. </w:t>
      </w:r>
    </w:p>
    <w:p w14:paraId="42CEB04A" w14:textId="77777777" w:rsidR="00E8057F" w:rsidRPr="00ED38B6" w:rsidRDefault="00E8057F" w:rsidP="00E8057F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</w:pPr>
    </w:p>
    <w:p w14:paraId="0E4DEA51" w14:textId="77777777" w:rsidR="00E8057F" w:rsidRPr="00ED38B6" w:rsidRDefault="00E8057F" w:rsidP="00E8057F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>Pour la petite histoire,</w:t>
      </w:r>
      <w:r w:rsidRPr="00ED38B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fr-CA" w:eastAsia="fr-CA"/>
        </w:rPr>
        <w:t xml:space="preserve"> Eman 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>reçoit en 2021 un dossier du DJ Walla P qui contient des beats de Penderhughes. Allumé par les sons reçus, il écrit une chanson sur le coup</w:t>
      </w:r>
      <w:r w:rsidRPr="00ED38B6">
        <w:rPr>
          <w:rFonts w:ascii="Arial" w:eastAsia="Times New Roman" w:hAnsi="Arial" w:cs="Arial"/>
          <w:color w:val="FF0000"/>
          <w:sz w:val="18"/>
          <w:szCs w:val="18"/>
          <w:lang w:val="fr-CA" w:eastAsia="fr-CA"/>
        </w:rPr>
        <w:t xml:space="preserve"> 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>et l’envoie à KNLO pour qu’il la continue. L’ambiance musicale rappelait à Eman la chanson « Merci » (de l’album « Long jeu ») sur laquelle il a collaboré avec son fidèle acolyte KNLO. Étant déjà en train de monter un projet de captation</w:t>
      </w:r>
      <w:r w:rsidRPr="00ED38B6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fr-CA" w:eastAsia="fr-CA"/>
        </w:rPr>
        <w:t xml:space="preserve">, 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Eman décide d’utiliser cette exclusivité comme extrait accompagnant la mise en ligne du </w:t>
      </w:r>
      <w:r w:rsidRPr="00ED38B6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fr-CA" w:eastAsia="fr-CA"/>
        </w:rPr>
        <w:t>live session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. Le beat est donc réadapté par les talentueux musiciens collaborant avec le rappeur lors de la captation où KNLO était invité. Naît alors la chanson « À propos de cette vie ». </w:t>
      </w:r>
    </w:p>
    <w:p w14:paraId="5E22DA53" w14:textId="77777777" w:rsidR="00E8057F" w:rsidRPr="00ED38B6" w:rsidRDefault="00E8057F" w:rsidP="00E8057F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</w:pPr>
    </w:p>
    <w:p w14:paraId="7A1E8521" w14:textId="77777777" w:rsidR="00E8057F" w:rsidRPr="00ED38B6" w:rsidRDefault="00E8057F" w:rsidP="00E8057F">
      <w:pPr>
        <w:jc w:val="both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Travaillant en étroite collaboration avec Alex McMahon afin de présenter un vidéo de style </w:t>
      </w:r>
      <w:r w:rsidRPr="00ED38B6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fr-CA" w:eastAsia="fr-CA"/>
        </w:rPr>
        <w:t>live session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, </w:t>
      </w:r>
      <w:r w:rsidRPr="00ED38B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fr-CA" w:eastAsia="fr-CA"/>
        </w:rPr>
        <w:t>Eman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 reprend quelques chansons de son répertoire en réunissant Maxime Bellavance (batterie), </w:t>
      </w: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 xml:space="preserve">Antoine Lemieux-Rinfret (piano électrique) et Marc-Antoine Noël (basse) sous la direction musicale d’Alex McMahon (multi-instruments). Ensemble, ils adaptent les pièces en y ajoutant des saveurs instrumentales de </w:t>
      </w:r>
      <w:r w:rsidRPr="00ED38B6"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  <w:t xml:space="preserve">funk, de jazz </w:t>
      </w: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 xml:space="preserve">et de RnB. </w:t>
      </w:r>
    </w:p>
    <w:p w14:paraId="7FE6412A" w14:textId="77777777" w:rsidR="00E8057F" w:rsidRPr="00ED38B6" w:rsidRDefault="00E8057F" w:rsidP="00E8057F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fr-CA" w:eastAsia="fr-CA"/>
        </w:rPr>
      </w:pPr>
    </w:p>
    <w:p w14:paraId="3F5EE3F7" w14:textId="77777777" w:rsidR="00E8057F" w:rsidRPr="00ED38B6" w:rsidRDefault="00E8057F" w:rsidP="00E8057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b/>
          <w:bCs/>
          <w:color w:val="000000"/>
          <w:sz w:val="18"/>
          <w:szCs w:val="18"/>
          <w:lang w:val="fr-CA" w:eastAsia="fr-CA"/>
        </w:rPr>
        <w:t>« À propos de cette vie » - Eman (feat. KNLO)</w:t>
      </w:r>
    </w:p>
    <w:p w14:paraId="365C5060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Production : Disques 7ième Ciel</w:t>
      </w:r>
    </w:p>
    <w:p w14:paraId="0E843DF5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Production exécutive / A&amp;R : Steve Jolin</w:t>
      </w:r>
    </w:p>
    <w:p w14:paraId="024993A2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Musique par : Penderhughes</w:t>
      </w:r>
    </w:p>
    <w:p w14:paraId="5BB16718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Voix : Eman, KNLO</w:t>
      </w:r>
    </w:p>
    <w:p w14:paraId="3FCCFB3B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Réalisation, mix, synthétiseur, percussions : Alex McMahon</w:t>
      </w:r>
    </w:p>
    <w:p w14:paraId="35CEEC69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Piano électrique : Antoine Lemieux-Rinfret</w:t>
      </w:r>
    </w:p>
    <w:p w14:paraId="5E505A26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 xml:space="preserve">Basse : Marc-Antoine Noël </w:t>
      </w:r>
    </w:p>
    <w:p w14:paraId="4B9F541F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Drum : Maxime Bellavance</w:t>
      </w:r>
    </w:p>
    <w:p w14:paraId="3A6B0DD1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Cover : Étienne Bossé / Bosslab Design</w:t>
      </w:r>
    </w:p>
    <w:p w14:paraId="37FDDBA0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Chargée de projet : Marine Lecouturier</w:t>
      </w:r>
    </w:p>
    <w:p w14:paraId="20DF54A8" w14:textId="77777777" w:rsidR="00E8057F" w:rsidRPr="00ED38B6" w:rsidRDefault="00E8057F" w:rsidP="00E8057F">
      <w:pPr>
        <w:rPr>
          <w:rFonts w:ascii="Arial" w:hAnsi="Arial" w:cs="Arial"/>
          <w:sz w:val="18"/>
          <w:szCs w:val="18"/>
          <w:lang w:val="fr-CA"/>
        </w:rPr>
      </w:pPr>
    </w:p>
    <w:p w14:paraId="32BF681B" w14:textId="77777777" w:rsidR="00E8057F" w:rsidRPr="00ED38B6" w:rsidRDefault="00E8057F" w:rsidP="00E8057F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ED38B6">
        <w:rPr>
          <w:rFonts w:ascii="Arial" w:hAnsi="Arial" w:cs="Arial"/>
          <w:b/>
          <w:bCs/>
          <w:sz w:val="18"/>
          <w:szCs w:val="18"/>
          <w:lang w:val="fr-CA"/>
        </w:rPr>
        <w:t xml:space="preserve">Captation Live Session : </w:t>
      </w:r>
    </w:p>
    <w:p w14:paraId="74099AB0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Producteur exécutif : Disques 7ième Ciel</w:t>
      </w:r>
    </w:p>
    <w:p w14:paraId="2F804BB3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 xml:space="preserve">Production déléguée : Eman </w:t>
      </w:r>
    </w:p>
    <w:p w14:paraId="67E4CBF2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DOP : Vincent Masse</w:t>
      </w:r>
    </w:p>
    <w:p w14:paraId="4F70EC6A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Caméra : François Coulombe-Giguère</w:t>
      </w:r>
    </w:p>
    <w:p w14:paraId="3A2A6EC2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Montage &amp; Coloration : Noah Ndorisiyoni</w:t>
      </w:r>
    </w:p>
    <w:p w14:paraId="08E7D090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Voix : Eman, KNLO</w:t>
      </w:r>
    </w:p>
    <w:p w14:paraId="4038CDC0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Synthétiseur, percussions: Alex Mcmahon</w:t>
      </w:r>
    </w:p>
    <w:p w14:paraId="5E3A0362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Piano électrique : Antoine Lemieux-Rinfret</w:t>
      </w:r>
    </w:p>
    <w:p w14:paraId="72A0AF20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Basse : Marc-Antoine Noël </w:t>
      </w:r>
    </w:p>
    <w:p w14:paraId="196B4761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Batterie : Maxime Bellavance</w:t>
      </w:r>
    </w:p>
    <w:p w14:paraId="439E0551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Mix: Alex McMahon</w:t>
      </w:r>
    </w:p>
    <w:p w14:paraId="203ECD4B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 xml:space="preserve">Direction musicale: Alex McMahon </w:t>
      </w:r>
    </w:p>
    <w:p w14:paraId="24567A0F" w14:textId="77777777" w:rsidR="00E8057F" w:rsidRPr="00ED38B6" w:rsidRDefault="00E8057F" w:rsidP="00E8057F">
      <w:pPr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</w:pPr>
      <w:r w:rsidRPr="00ED38B6">
        <w:rPr>
          <w:rFonts w:ascii="Arial" w:eastAsia="Times New Roman" w:hAnsi="Arial" w:cs="Arial"/>
          <w:color w:val="000000"/>
          <w:sz w:val="18"/>
          <w:szCs w:val="18"/>
          <w:lang w:val="fr-CA" w:eastAsia="fr-CA"/>
        </w:rPr>
        <w:t>Chargée de projet : Marine Lecouturier</w:t>
      </w:r>
    </w:p>
    <w:p w14:paraId="249553B0" w14:textId="77777777" w:rsidR="00E8057F" w:rsidRPr="00ED38B6" w:rsidRDefault="00E8057F" w:rsidP="00E8057F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0FB8504C" w14:textId="77777777" w:rsidR="00E8057F" w:rsidRPr="00ED38B6" w:rsidRDefault="00E8057F" w:rsidP="00E8057F">
      <w:pPr>
        <w:rPr>
          <w:rFonts w:ascii="Arial" w:eastAsia="Times New Roman" w:hAnsi="Arial" w:cs="Arial"/>
          <w:sz w:val="18"/>
          <w:szCs w:val="18"/>
          <w:lang w:val="fr-CA"/>
        </w:rPr>
      </w:pPr>
      <w:r w:rsidRPr="00ED38B6">
        <w:rPr>
          <w:rFonts w:ascii="Arial" w:eastAsia="Times New Roman" w:hAnsi="Arial" w:cs="Arial"/>
          <w:sz w:val="18"/>
          <w:szCs w:val="18"/>
          <w:lang w:val="fr-CA"/>
        </w:rPr>
        <w:t>Source : Disques 7</w:t>
      </w:r>
      <w:r w:rsidRPr="00ED38B6">
        <w:rPr>
          <w:rFonts w:ascii="Arial" w:eastAsia="Times New Roman" w:hAnsi="Arial" w:cs="Arial"/>
          <w:sz w:val="18"/>
          <w:szCs w:val="18"/>
          <w:vertAlign w:val="superscript"/>
          <w:lang w:val="fr-CA"/>
        </w:rPr>
        <w:t>ième</w:t>
      </w:r>
      <w:r w:rsidRPr="00ED38B6">
        <w:rPr>
          <w:rFonts w:ascii="Arial" w:eastAsia="Times New Roman" w:hAnsi="Arial" w:cs="Arial"/>
          <w:sz w:val="18"/>
          <w:szCs w:val="18"/>
          <w:lang w:val="fr-CA"/>
        </w:rPr>
        <w:t xml:space="preserve"> Ciel</w:t>
      </w:r>
    </w:p>
    <w:p w14:paraId="2CED206B" w14:textId="7F5D9853" w:rsidR="00E8057F" w:rsidRPr="00ED38B6" w:rsidRDefault="00E8057F" w:rsidP="00E8057F">
      <w:pPr>
        <w:rPr>
          <w:rFonts w:ascii="Arial" w:eastAsia="Times New Roman" w:hAnsi="Arial" w:cs="Arial"/>
          <w:sz w:val="18"/>
          <w:szCs w:val="18"/>
          <w:lang w:val="fr-CA"/>
        </w:rPr>
      </w:pPr>
      <w:r w:rsidRPr="00ED38B6">
        <w:rPr>
          <w:rFonts w:ascii="Arial" w:eastAsia="Times New Roman" w:hAnsi="Arial" w:cs="Arial"/>
          <w:sz w:val="18"/>
          <w:szCs w:val="18"/>
          <w:lang w:val="fr-CA"/>
        </w:rPr>
        <w:t>Info</w:t>
      </w:r>
      <w:r w:rsidR="009426FE">
        <w:rPr>
          <w:rFonts w:ascii="Arial" w:eastAsia="Times New Roman" w:hAnsi="Arial" w:cs="Arial"/>
          <w:sz w:val="18"/>
          <w:szCs w:val="18"/>
          <w:lang w:val="fr-CA"/>
        </w:rPr>
        <w:t>rmation</w:t>
      </w:r>
      <w:r w:rsidRPr="00ED38B6">
        <w:rPr>
          <w:rFonts w:ascii="Arial" w:eastAsia="Times New Roman" w:hAnsi="Arial" w:cs="Arial"/>
          <w:sz w:val="18"/>
          <w:szCs w:val="18"/>
          <w:lang w:val="fr-CA"/>
        </w:rPr>
        <w:t> : Simon</w:t>
      </w:r>
      <w:r w:rsidR="009426FE">
        <w:rPr>
          <w:rFonts w:ascii="Arial" w:eastAsia="Times New Roman" w:hAnsi="Arial" w:cs="Arial"/>
          <w:sz w:val="18"/>
          <w:szCs w:val="18"/>
          <w:lang w:val="fr-CA"/>
        </w:rPr>
        <w:t xml:space="preserve"> Fauteux</w:t>
      </w:r>
      <w:r w:rsidRPr="00ED38B6">
        <w:rPr>
          <w:rFonts w:ascii="Arial" w:eastAsia="Times New Roman" w:hAnsi="Arial" w:cs="Arial"/>
          <w:sz w:val="18"/>
          <w:szCs w:val="18"/>
          <w:lang w:val="fr-CA"/>
        </w:rPr>
        <w:t xml:space="preserve"> / Patricia</w:t>
      </w:r>
      <w:r w:rsidR="009426FE">
        <w:rPr>
          <w:rFonts w:ascii="Arial" w:eastAsia="Times New Roman" w:hAnsi="Arial" w:cs="Arial"/>
          <w:sz w:val="18"/>
          <w:szCs w:val="18"/>
          <w:lang w:val="fr-CA"/>
        </w:rPr>
        <w:t xml:space="preserve"> Clavel</w:t>
      </w:r>
      <w:bookmarkStart w:id="0" w:name="_GoBack"/>
      <w:bookmarkEnd w:id="0"/>
    </w:p>
    <w:p w14:paraId="4F4BE3E9" w14:textId="77777777" w:rsidR="00B56296" w:rsidRPr="004851E2" w:rsidRDefault="00B56296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2D7343F4" w14:textId="77777777" w:rsidR="001D4425" w:rsidRPr="004851E2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3A02A71B" w14:textId="77777777" w:rsidR="001D4425" w:rsidRPr="004851E2" w:rsidRDefault="001D4425" w:rsidP="001D4425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12D18AE2" w14:textId="77777777" w:rsidR="00584B90" w:rsidRPr="004851E2" w:rsidRDefault="009426FE">
      <w:pPr>
        <w:rPr>
          <w:rFonts w:ascii="Arial" w:hAnsi="Arial" w:cs="Arial"/>
          <w:sz w:val="18"/>
          <w:szCs w:val="18"/>
          <w:lang w:val="fr-CA"/>
        </w:rPr>
      </w:pPr>
    </w:p>
    <w:sectPr w:rsidR="00584B90" w:rsidRPr="004851E2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E8"/>
    <w:rsid w:val="00065346"/>
    <w:rsid w:val="001D4425"/>
    <w:rsid w:val="002664B1"/>
    <w:rsid w:val="002E0AF0"/>
    <w:rsid w:val="00353978"/>
    <w:rsid w:val="0040599E"/>
    <w:rsid w:val="004851E2"/>
    <w:rsid w:val="0054733C"/>
    <w:rsid w:val="0059668D"/>
    <w:rsid w:val="005B22E8"/>
    <w:rsid w:val="007F4317"/>
    <w:rsid w:val="0081654B"/>
    <w:rsid w:val="0086653C"/>
    <w:rsid w:val="00870FFA"/>
    <w:rsid w:val="009426FE"/>
    <w:rsid w:val="00983237"/>
    <w:rsid w:val="0098343C"/>
    <w:rsid w:val="009C150A"/>
    <w:rsid w:val="00A3444F"/>
    <w:rsid w:val="00A7742F"/>
    <w:rsid w:val="00AC7011"/>
    <w:rsid w:val="00B15D62"/>
    <w:rsid w:val="00B56296"/>
    <w:rsid w:val="00C26565"/>
    <w:rsid w:val="00CE51FA"/>
    <w:rsid w:val="00E8057F"/>
    <w:rsid w:val="00F7435D"/>
    <w:rsid w:val="00FB11FF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D6FC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p">
    <w:name w:val="_4yxp"/>
    <w:basedOn w:val="Policepardfaut"/>
    <w:rsid w:val="005B22E8"/>
  </w:style>
  <w:style w:type="character" w:styleId="Lienhypertexte">
    <w:name w:val="Hyperlink"/>
    <w:basedOn w:val="Policepardfaut"/>
    <w:uiPriority w:val="99"/>
    <w:semiHidden/>
    <w:unhideWhenUsed/>
    <w:rsid w:val="001D44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p">
    <w:name w:val="_4yxp"/>
    <w:basedOn w:val="Policepardfaut"/>
    <w:rsid w:val="005B22E8"/>
  </w:style>
  <w:style w:type="character" w:styleId="Lienhypertexte">
    <w:name w:val="Hyperlink"/>
    <w:basedOn w:val="Policepardfaut"/>
    <w:uiPriority w:val="99"/>
    <w:semiHidden/>
    <w:unhideWhenUsed/>
    <w:rsid w:val="001D44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1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4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943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6032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504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2021-12-07T17:10:00Z</dcterms:created>
  <dcterms:modified xsi:type="dcterms:W3CDTF">2021-12-07T17:11:00Z</dcterms:modified>
</cp:coreProperties>
</file>